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CB8AB" w14:textId="77777777" w:rsidR="001C0DD0" w:rsidRDefault="001C0DD0" w:rsidP="001C0DD0">
      <w:pPr>
        <w:spacing w:line="276" w:lineRule="auto"/>
        <w:jc w:val="center"/>
        <w:rPr>
          <w:b/>
          <w:bCs/>
          <w:iCs/>
          <w:szCs w:val="28"/>
        </w:rPr>
      </w:pPr>
      <w:r w:rsidRPr="00BA5E5E">
        <w:rPr>
          <w:b/>
          <w:bCs/>
          <w:noProof/>
          <w:lang w:val="en-GB" w:eastAsia="en-GB"/>
        </w:rPr>
        <w:drawing>
          <wp:inline distT="0" distB="0" distL="0" distR="0" wp14:anchorId="558CE958" wp14:editId="19E0AA51">
            <wp:extent cx="532327" cy="590550"/>
            <wp:effectExtent l="0" t="0" r="1270" b="0"/>
            <wp:docPr id="2" name="Picture 2" descr="image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6541" cy="595224"/>
                    </a:xfrm>
                    <a:prstGeom prst="rect">
                      <a:avLst/>
                    </a:prstGeom>
                    <a:noFill/>
                    <a:ln>
                      <a:noFill/>
                    </a:ln>
                  </pic:spPr>
                </pic:pic>
              </a:graphicData>
            </a:graphic>
          </wp:inline>
        </w:drawing>
      </w:r>
    </w:p>
    <w:p w14:paraId="72056F54" w14:textId="75BFE599" w:rsidR="001C0DD0" w:rsidRPr="006D0790" w:rsidRDefault="001C0DD0" w:rsidP="001C0DD0">
      <w:pPr>
        <w:spacing w:line="276" w:lineRule="auto"/>
        <w:jc w:val="center"/>
        <w:rPr>
          <w:b/>
          <w:bCs/>
          <w:iCs/>
          <w:szCs w:val="28"/>
        </w:rPr>
      </w:pPr>
      <w:bookmarkStart w:id="0" w:name="_Hlk156896602"/>
      <w:r w:rsidRPr="006D0790">
        <w:rPr>
          <w:b/>
          <w:bCs/>
          <w:iCs/>
          <w:szCs w:val="28"/>
        </w:rPr>
        <w:t xml:space="preserve">VILNIAUS </w:t>
      </w:r>
      <w:r w:rsidRPr="00E77207">
        <w:rPr>
          <w:b/>
          <w:bCs/>
          <w:iCs/>
          <w:szCs w:val="28"/>
        </w:rPr>
        <w:t>LOPŠELIO – DARŽELIO</w:t>
      </w:r>
      <w:bookmarkStart w:id="1" w:name="_Hlk128134505"/>
      <w:r>
        <w:rPr>
          <w:b/>
          <w:bCs/>
          <w:iCs/>
          <w:szCs w:val="28"/>
        </w:rPr>
        <w:t xml:space="preserve"> </w:t>
      </w:r>
      <w:r w:rsidRPr="006D0790">
        <w:rPr>
          <w:b/>
          <w:bCs/>
          <w:iCs/>
          <w:szCs w:val="28"/>
        </w:rPr>
        <w:t>„</w:t>
      </w:r>
      <w:r w:rsidR="004B20B8">
        <w:rPr>
          <w:b/>
          <w:bCs/>
          <w:iCs/>
          <w:szCs w:val="28"/>
        </w:rPr>
        <w:t>GABIJĖLĖ</w:t>
      </w:r>
      <w:r w:rsidRPr="006D0790">
        <w:rPr>
          <w:b/>
          <w:bCs/>
          <w:iCs/>
          <w:szCs w:val="28"/>
        </w:rPr>
        <w:t>“</w:t>
      </w:r>
      <w:bookmarkEnd w:id="1"/>
    </w:p>
    <w:bookmarkEnd w:id="0"/>
    <w:p w14:paraId="01449AED" w14:textId="18062A26" w:rsidR="00456AEC" w:rsidRDefault="00456AEC" w:rsidP="00456AEC">
      <w:pPr>
        <w:spacing w:line="276" w:lineRule="auto"/>
        <w:jc w:val="center"/>
        <w:rPr>
          <w:b/>
          <w:color w:val="000000"/>
        </w:rPr>
      </w:pPr>
      <w:r>
        <w:rPr>
          <w:b/>
          <w:color w:val="000000"/>
        </w:rPr>
        <w:t>DIREKTOR</w:t>
      </w:r>
      <w:r w:rsidR="00861A1A">
        <w:rPr>
          <w:b/>
          <w:color w:val="000000"/>
        </w:rPr>
        <w:t>IUS</w:t>
      </w:r>
    </w:p>
    <w:p w14:paraId="690BC182" w14:textId="77777777" w:rsidR="00CF6970" w:rsidRDefault="00CF6970" w:rsidP="004327EE">
      <w:pPr>
        <w:spacing w:line="276" w:lineRule="auto"/>
        <w:rPr>
          <w:color w:val="000000"/>
        </w:rPr>
      </w:pPr>
    </w:p>
    <w:p w14:paraId="39F8B4D3" w14:textId="128A32DD" w:rsidR="00C30A7E" w:rsidRDefault="00C30A7E" w:rsidP="004327EE">
      <w:pPr>
        <w:spacing w:line="276" w:lineRule="auto"/>
        <w:rPr>
          <w:color w:val="000000"/>
        </w:rPr>
      </w:pPr>
    </w:p>
    <w:p w14:paraId="63A78BBD" w14:textId="04A71199" w:rsidR="004327EE" w:rsidRDefault="00CF6970" w:rsidP="00183FF8">
      <w:pPr>
        <w:pStyle w:val="Pagrindinistekstas"/>
        <w:spacing w:after="0" w:line="276" w:lineRule="auto"/>
        <w:jc w:val="center"/>
        <w:rPr>
          <w:b/>
        </w:rPr>
      </w:pPr>
      <w:r>
        <w:rPr>
          <w:b/>
        </w:rPr>
        <w:t>ĮSAKYMAS</w:t>
      </w:r>
    </w:p>
    <w:p w14:paraId="7FE1EF38" w14:textId="38A53FD7" w:rsidR="00CF6970" w:rsidRDefault="00CF6970" w:rsidP="004327EE">
      <w:pPr>
        <w:pStyle w:val="Pagrindinistekstas"/>
        <w:spacing w:after="0" w:line="276" w:lineRule="auto"/>
        <w:jc w:val="center"/>
        <w:rPr>
          <w:b/>
        </w:rPr>
      </w:pPr>
      <w:r>
        <w:rPr>
          <w:b/>
          <w:caps/>
        </w:rPr>
        <w:t xml:space="preserve">Dėl civilinės saugos </w:t>
      </w:r>
      <w:r w:rsidR="005809C6">
        <w:rPr>
          <w:b/>
          <w:caps/>
        </w:rPr>
        <w:t>KRIZIŲ IR</w:t>
      </w:r>
      <w:r>
        <w:rPr>
          <w:b/>
          <w:caps/>
        </w:rPr>
        <w:t xml:space="preserve"> ekstremaliŲJŲ</w:t>
      </w:r>
      <w:r w:rsidR="000B303B">
        <w:rPr>
          <w:b/>
          <w:caps/>
        </w:rPr>
        <w:t xml:space="preserve"> </w:t>
      </w:r>
      <w:r>
        <w:rPr>
          <w:b/>
          <w:caps/>
        </w:rPr>
        <w:t>situacijų VALDYMO plano patvirtinimO</w:t>
      </w:r>
    </w:p>
    <w:p w14:paraId="19A33B25" w14:textId="77777777" w:rsidR="006A1B80" w:rsidRDefault="006A1B80" w:rsidP="004327EE">
      <w:pPr>
        <w:pStyle w:val="Pagrindinistekstas"/>
        <w:spacing w:line="276" w:lineRule="auto"/>
      </w:pPr>
    </w:p>
    <w:p w14:paraId="60C929DF" w14:textId="120BA0FC" w:rsidR="00B166AE" w:rsidRPr="009A6067" w:rsidRDefault="00B166AE" w:rsidP="00B166AE">
      <w:pPr>
        <w:widowControl w:val="0"/>
        <w:numPr>
          <w:ilvl w:val="0"/>
          <w:numId w:val="15"/>
        </w:numPr>
        <w:suppressAutoHyphens/>
        <w:autoSpaceDE w:val="0"/>
        <w:autoSpaceDN w:val="0"/>
        <w:adjustRightInd w:val="0"/>
        <w:spacing w:line="276" w:lineRule="auto"/>
        <w:jc w:val="center"/>
      </w:pPr>
      <w:r>
        <w:t>202</w:t>
      </w:r>
      <w:r w:rsidR="00814198">
        <w:t>5</w:t>
      </w:r>
      <w:r>
        <w:t xml:space="preserve"> m.</w:t>
      </w:r>
      <w:r w:rsidRPr="009A6067">
        <w:t xml:space="preserve"> </w:t>
      </w:r>
      <w:bookmarkStart w:id="2" w:name="_Hlk193980585"/>
      <w:r w:rsidR="004B20B8">
        <w:t>balandžio</w:t>
      </w:r>
      <w:bookmarkEnd w:id="2"/>
      <w:r w:rsidR="004B20B8" w:rsidRPr="00DD6411">
        <w:t xml:space="preserve"> </w:t>
      </w:r>
      <w:r>
        <w:t xml:space="preserve">___ </w:t>
      </w:r>
      <w:r w:rsidRPr="009A6067">
        <w:t>d. Nr.______</w:t>
      </w:r>
    </w:p>
    <w:p w14:paraId="2058438E" w14:textId="77777777" w:rsidR="00B166AE" w:rsidRDefault="00B166AE" w:rsidP="00B166AE">
      <w:pPr>
        <w:widowControl w:val="0"/>
        <w:numPr>
          <w:ilvl w:val="0"/>
          <w:numId w:val="15"/>
        </w:numPr>
        <w:suppressAutoHyphens/>
        <w:autoSpaceDE w:val="0"/>
        <w:autoSpaceDN w:val="0"/>
        <w:adjustRightInd w:val="0"/>
        <w:spacing w:line="276" w:lineRule="auto"/>
        <w:jc w:val="center"/>
      </w:pPr>
      <w:r>
        <w:rPr>
          <w:lang w:val="en-US"/>
        </w:rPr>
        <w:t>Vilnius</w:t>
      </w:r>
    </w:p>
    <w:p w14:paraId="52E2ADE9" w14:textId="4CA93605" w:rsidR="006675C8" w:rsidRDefault="006675C8" w:rsidP="004327EE">
      <w:pPr>
        <w:pStyle w:val="Pagrindinistekstas"/>
        <w:spacing w:line="276" w:lineRule="auto"/>
      </w:pPr>
    </w:p>
    <w:p w14:paraId="6E4D6F66" w14:textId="77777777" w:rsidR="00C20F36" w:rsidRDefault="00CF6970" w:rsidP="00C20F36">
      <w:pPr>
        <w:pStyle w:val="Pagrindinistekstas"/>
        <w:spacing w:line="276" w:lineRule="auto"/>
        <w:ind w:firstLine="567"/>
        <w:jc w:val="both"/>
      </w:pPr>
      <w:r w:rsidRPr="007E1B5B">
        <w:t xml:space="preserve">Vadovaudamasi </w:t>
      </w:r>
      <w:r w:rsidR="00C20F36" w:rsidRPr="00C20F36">
        <w:t>2022 m. gruodžio 29 d. Lietuvos Respublikos krizių valdymo ir civilinės saugos įstatymo Nr. 1317 „Kriterijų, kuriuos atitinkančių kitų įstaigų ir ūkio subjektų vadovai privalo organizuoti ekstremaliųjų situacijų valdymo plano rengimą, aprašu“</w:t>
      </w:r>
      <w:r w:rsidR="00C20F36">
        <w:t xml:space="preserve"> ir</w:t>
      </w:r>
      <w:r w:rsidR="00C20F36" w:rsidRPr="00C20F36">
        <w:t xml:space="preserve"> Krizių ir ekstremaliųjų situacijų valdymo planų rengimo tvarkos aprašu</w:t>
      </w:r>
      <w:r w:rsidR="00C20F36">
        <w:t>,</w:t>
      </w:r>
      <w:r w:rsidR="00C20F36" w:rsidRPr="00C20F36">
        <w:t xml:space="preserve"> patvirtintu 2025 m. kovo 3 d. įsakymu Nr. 1V-151</w:t>
      </w:r>
      <w:r w:rsidR="00DC0159">
        <w:t>:</w:t>
      </w:r>
      <w:bookmarkStart w:id="3" w:name="_Hlk127795258"/>
    </w:p>
    <w:p w14:paraId="14A99D79" w14:textId="388C6E3A" w:rsidR="00C20F36" w:rsidRDefault="00EB5463" w:rsidP="00C20F36">
      <w:pPr>
        <w:pStyle w:val="Pagrindinistekstas"/>
        <w:spacing w:line="276" w:lineRule="auto"/>
        <w:ind w:firstLine="567"/>
        <w:jc w:val="both"/>
      </w:pPr>
      <w:r>
        <w:t xml:space="preserve">1. T v i r t i n u  </w:t>
      </w:r>
      <w:r>
        <w:rPr>
          <w:bCs/>
        </w:rPr>
        <w:t>Vilniaus</w:t>
      </w:r>
      <w:r w:rsidR="00AB47DB">
        <w:rPr>
          <w:bCs/>
        </w:rPr>
        <w:t xml:space="preserve"> </w:t>
      </w:r>
      <w:r>
        <w:rPr>
          <w:bCs/>
        </w:rPr>
        <w:t xml:space="preserve">lopšelio – darželio </w:t>
      </w:r>
      <w:r w:rsidR="00CD5904" w:rsidRPr="00123D35">
        <w:rPr>
          <w:bCs/>
        </w:rPr>
        <w:t>„</w:t>
      </w:r>
      <w:r w:rsidR="004B20B8" w:rsidRPr="004B20B8">
        <w:rPr>
          <w:bCs/>
          <w:iCs/>
        </w:rPr>
        <w:t>Gabijėlė</w:t>
      </w:r>
      <w:r w:rsidR="00CD5904" w:rsidRPr="00123D35">
        <w:rPr>
          <w:bCs/>
        </w:rPr>
        <w:t xml:space="preserve">“ </w:t>
      </w:r>
      <w:r>
        <w:t xml:space="preserve">Civilinės saugos </w:t>
      </w:r>
      <w:r w:rsidR="005809C6">
        <w:t>Krizių ir e</w:t>
      </w:r>
      <w:r>
        <w:t>kstremaliųjų  situacijų valdymo planą (pridedama).</w:t>
      </w:r>
    </w:p>
    <w:p w14:paraId="7F54F220" w14:textId="24084F80" w:rsidR="00EB5463" w:rsidRDefault="00EB5463" w:rsidP="00C20F36">
      <w:pPr>
        <w:pStyle w:val="Pagrindinistekstas"/>
        <w:spacing w:line="276" w:lineRule="auto"/>
        <w:ind w:firstLine="567"/>
        <w:jc w:val="both"/>
      </w:pPr>
      <w:r>
        <w:t xml:space="preserve">2. N u r o d a u, kad </w:t>
      </w:r>
      <w:r>
        <w:rPr>
          <w:bCs/>
        </w:rPr>
        <w:t xml:space="preserve">Vilniaus lopšelyje – darželyje </w:t>
      </w:r>
      <w:r w:rsidR="00CD5904" w:rsidRPr="00123D35">
        <w:rPr>
          <w:bCs/>
        </w:rPr>
        <w:t>„</w:t>
      </w:r>
      <w:r w:rsidR="004B20B8" w:rsidRPr="004B20B8">
        <w:rPr>
          <w:bCs/>
          <w:iCs/>
        </w:rPr>
        <w:t>Gabijėlė</w:t>
      </w:r>
      <w:r w:rsidR="00CD5904" w:rsidRPr="00123D35">
        <w:rPr>
          <w:bCs/>
        </w:rPr>
        <w:t xml:space="preserve">“ </w:t>
      </w:r>
      <w:r>
        <w:t xml:space="preserve">šio plano įgyvendinimą ir vykdymo priežiūrą </w:t>
      </w:r>
      <w:r w:rsidR="008103CD">
        <w:t xml:space="preserve">organizuos įstaigos </w:t>
      </w:r>
      <w:r w:rsidR="002D3B45">
        <w:t>direktor</w:t>
      </w:r>
      <w:r w:rsidR="00516B5C">
        <w:t xml:space="preserve">iaus pavaduotoja </w:t>
      </w:r>
      <w:r w:rsidR="0040538E">
        <w:t>ūkio reikalams</w:t>
      </w:r>
      <w:r w:rsidR="001C0DD0" w:rsidRPr="001C0DD0">
        <w:t xml:space="preserve"> </w:t>
      </w:r>
      <w:r w:rsidR="004B20B8" w:rsidRPr="004B20B8">
        <w:t xml:space="preserve">Kristina </w:t>
      </w:r>
      <w:proofErr w:type="spellStart"/>
      <w:r w:rsidR="004B20B8" w:rsidRPr="004B20B8">
        <w:t>Chatkevičienė</w:t>
      </w:r>
      <w:proofErr w:type="spellEnd"/>
      <w:r>
        <w:rPr>
          <w:bCs/>
        </w:rPr>
        <w:t>.</w:t>
      </w:r>
    </w:p>
    <w:p w14:paraId="183B7C1A" w14:textId="77777777" w:rsidR="0049170B" w:rsidRDefault="0049170B" w:rsidP="004E57E8">
      <w:pPr>
        <w:pStyle w:val="Pagrindinistekstas"/>
      </w:pPr>
    </w:p>
    <w:p w14:paraId="6C4C76B1" w14:textId="77777777" w:rsidR="00DC0159" w:rsidRDefault="00DC0159" w:rsidP="004E57E8">
      <w:pPr>
        <w:pStyle w:val="Pagrindinistekstas"/>
      </w:pPr>
    </w:p>
    <w:bookmarkEnd w:id="3"/>
    <w:p w14:paraId="08A9193D" w14:textId="6415EA99" w:rsidR="00383BDA" w:rsidRPr="002E7E57" w:rsidRDefault="00383BDA" w:rsidP="0049170B">
      <w:pPr>
        <w:pStyle w:val="Pagrindinistekstas"/>
        <w:ind w:firstLine="709"/>
      </w:pPr>
      <w:r>
        <w:t>Direktorė</w:t>
      </w:r>
      <w:r>
        <w:tab/>
      </w:r>
      <w:r>
        <w:tab/>
        <w:t xml:space="preserve">   </w:t>
      </w:r>
      <w:r w:rsidR="00034F46">
        <w:t xml:space="preserve">       </w:t>
      </w:r>
      <w:r>
        <w:t xml:space="preserve"> </w:t>
      </w:r>
      <w:r w:rsidR="0046343E">
        <w:tab/>
      </w:r>
      <w:proofErr w:type="spellStart"/>
      <w:r w:rsidR="004B20B8" w:rsidRPr="004B20B8">
        <w:t>Božena</w:t>
      </w:r>
      <w:proofErr w:type="spellEnd"/>
      <w:r w:rsidR="004B20B8" w:rsidRPr="004B20B8">
        <w:t xml:space="preserve"> Zimblienė</w:t>
      </w:r>
    </w:p>
    <w:p w14:paraId="103B0613" w14:textId="77777777" w:rsidR="00AB47DB" w:rsidRDefault="00AB47DB" w:rsidP="001C0DD0">
      <w:pPr>
        <w:spacing w:line="276" w:lineRule="auto"/>
        <w:jc w:val="both"/>
      </w:pPr>
    </w:p>
    <w:p w14:paraId="47271BCE" w14:textId="77777777" w:rsidR="00A16921" w:rsidRDefault="00A16921" w:rsidP="001C0DD0">
      <w:pPr>
        <w:spacing w:line="276" w:lineRule="auto"/>
        <w:jc w:val="both"/>
      </w:pPr>
    </w:p>
    <w:p w14:paraId="229E5444" w14:textId="77777777" w:rsidR="00A16921" w:rsidRDefault="00A16921" w:rsidP="00A16921">
      <w:pPr>
        <w:spacing w:line="276" w:lineRule="auto"/>
        <w:jc w:val="both"/>
      </w:pPr>
      <w:r>
        <w:t>Susipažinau:</w:t>
      </w:r>
    </w:p>
    <w:p w14:paraId="2F136EEC" w14:textId="77777777" w:rsidR="00A16921" w:rsidRDefault="00A16921" w:rsidP="00A16921">
      <w:pPr>
        <w:spacing w:line="276" w:lineRule="auto"/>
        <w:ind w:firstLine="360"/>
        <w:jc w:val="both"/>
      </w:pPr>
    </w:p>
    <w:p w14:paraId="179332BF" w14:textId="77777777" w:rsidR="00A16921" w:rsidRDefault="00A16921" w:rsidP="00A16921">
      <w:pPr>
        <w:spacing w:line="276" w:lineRule="auto"/>
        <w:jc w:val="both"/>
      </w:pPr>
      <w:r>
        <w:t>_____________________</w:t>
      </w:r>
    </w:p>
    <w:p w14:paraId="050E8928" w14:textId="77777777" w:rsidR="00A16921" w:rsidRDefault="00A16921" w:rsidP="00A16921">
      <w:pPr>
        <w:spacing w:line="276" w:lineRule="auto"/>
        <w:ind w:firstLine="360"/>
        <w:jc w:val="both"/>
        <w:rPr>
          <w:sz w:val="16"/>
          <w:szCs w:val="16"/>
        </w:rPr>
      </w:pPr>
      <w:r>
        <w:rPr>
          <w:sz w:val="16"/>
          <w:szCs w:val="16"/>
        </w:rPr>
        <w:t xml:space="preserve">           Vardas pavardė</w:t>
      </w:r>
    </w:p>
    <w:p w14:paraId="19B066C0" w14:textId="77777777" w:rsidR="00A16921" w:rsidRDefault="00A16921" w:rsidP="00A16921">
      <w:pPr>
        <w:spacing w:line="276" w:lineRule="auto"/>
        <w:ind w:firstLine="360"/>
        <w:jc w:val="both"/>
      </w:pPr>
    </w:p>
    <w:p w14:paraId="1F629577" w14:textId="77777777" w:rsidR="00A16921" w:rsidRDefault="00A16921" w:rsidP="00A16921">
      <w:pPr>
        <w:spacing w:line="276" w:lineRule="auto"/>
        <w:jc w:val="both"/>
      </w:pPr>
      <w:r>
        <w:t>_____________________</w:t>
      </w:r>
    </w:p>
    <w:p w14:paraId="572CFE57" w14:textId="240CB52C" w:rsidR="00A16921" w:rsidRDefault="00A16921" w:rsidP="00A16921">
      <w:pPr>
        <w:spacing w:line="276" w:lineRule="auto"/>
        <w:jc w:val="both"/>
      </w:pPr>
      <w:r>
        <w:rPr>
          <w:sz w:val="16"/>
          <w:szCs w:val="16"/>
        </w:rPr>
        <w:t xml:space="preserve">                         Parašas</w:t>
      </w:r>
    </w:p>
    <w:p w14:paraId="056B40DE" w14:textId="4619683F" w:rsidR="009463CF" w:rsidRPr="00DC0159" w:rsidRDefault="009463CF" w:rsidP="00A16921">
      <w:pPr>
        <w:jc w:val="both"/>
        <w:rPr>
          <w:sz w:val="16"/>
          <w:szCs w:val="16"/>
        </w:rPr>
      </w:pPr>
    </w:p>
    <w:sectPr w:rsidR="009463CF" w:rsidRPr="00DC0159" w:rsidSect="00923CB1">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90783" w14:textId="77777777" w:rsidR="008255CD" w:rsidRDefault="008255CD" w:rsidP="009C6A97">
      <w:r>
        <w:separator/>
      </w:r>
    </w:p>
  </w:endnote>
  <w:endnote w:type="continuationSeparator" w:id="0">
    <w:p w14:paraId="62A97BD2" w14:textId="77777777" w:rsidR="008255CD" w:rsidRDefault="008255CD" w:rsidP="009C6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Black">
    <w:panose1 w:val="020B0A04020102020204"/>
    <w:charset w:val="BA"/>
    <w:family w:val="swiss"/>
    <w:pitch w:val="variable"/>
    <w:sig w:usb0="A00002AF" w:usb1="400078FB" w:usb2="00000000" w:usb3="00000000" w:csb0="0000009F" w:csb1="00000000"/>
  </w:font>
  <w:font w:name="TimesLT">
    <w:altName w:val="Times New Roman"/>
    <w:charset w:val="BA"/>
    <w:family w:val="roman"/>
    <w:pitch w:val="variable"/>
    <w:sig w:usb0="00000001"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915FC" w14:textId="77777777" w:rsidR="008255CD" w:rsidRDefault="008255CD" w:rsidP="009C6A97">
      <w:r>
        <w:separator/>
      </w:r>
    </w:p>
  </w:footnote>
  <w:footnote w:type="continuationSeparator" w:id="0">
    <w:p w14:paraId="2D7BDBCB" w14:textId="77777777" w:rsidR="008255CD" w:rsidRDefault="008255CD" w:rsidP="009C6A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8107C4F"/>
    <w:multiLevelType w:val="hybridMultilevel"/>
    <w:tmpl w:val="2C24D3F8"/>
    <w:lvl w:ilvl="0" w:tplc="65443E7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BD102C"/>
    <w:multiLevelType w:val="hybridMultilevel"/>
    <w:tmpl w:val="5A4468E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 w15:restartNumberingAfterBreak="0">
    <w:nsid w:val="188E2238"/>
    <w:multiLevelType w:val="multilevel"/>
    <w:tmpl w:val="4E4E9C50"/>
    <w:lvl w:ilvl="0">
      <w:start w:val="12"/>
      <w:numFmt w:val="decimal"/>
      <w:suff w:val="space"/>
      <w:lvlText w:val="%1."/>
      <w:lvlJc w:val="left"/>
      <w:pPr>
        <w:ind w:left="0" w:firstLine="720"/>
      </w:pPr>
      <w:rPr>
        <w:rFonts w:hint="default"/>
      </w:rPr>
    </w:lvl>
    <w:lvl w:ilvl="1">
      <w:start w:val="1"/>
      <w:numFmt w:val="decimal"/>
      <w:suff w:val="space"/>
      <w:lvlText w:val="%1.%2."/>
      <w:lvlJc w:val="left"/>
      <w:pPr>
        <w:ind w:left="0" w:firstLine="720"/>
      </w:pPr>
      <w:rPr>
        <w:rFonts w:hint="default"/>
      </w:rPr>
    </w:lvl>
    <w:lvl w:ilvl="2">
      <w:start w:val="1"/>
      <w:numFmt w:val="decimal"/>
      <w:suff w:val="space"/>
      <w:lvlText w:val="%1.%2.%3."/>
      <w:lvlJc w:val="left"/>
      <w:pPr>
        <w:ind w:left="1265" w:firstLine="720"/>
      </w:pPr>
      <w:rPr>
        <w:rFonts w:hint="default"/>
      </w:rPr>
    </w:lvl>
    <w:lvl w:ilvl="3">
      <w:start w:val="1"/>
      <w:numFmt w:val="decimal"/>
      <w:lvlText w:val="%1.%2.%3.%4."/>
      <w:lvlJc w:val="left"/>
      <w:pPr>
        <w:tabs>
          <w:tab w:val="num" w:pos="1440"/>
        </w:tabs>
        <w:ind w:left="0" w:firstLine="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25660253"/>
    <w:multiLevelType w:val="multilevel"/>
    <w:tmpl w:val="E19E2BA4"/>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2EEA09E5"/>
    <w:multiLevelType w:val="hybridMultilevel"/>
    <w:tmpl w:val="7EEC98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45E3C38"/>
    <w:multiLevelType w:val="multilevel"/>
    <w:tmpl w:val="4B64C7A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376676ED"/>
    <w:multiLevelType w:val="hybridMultilevel"/>
    <w:tmpl w:val="65968E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ECA0DE5"/>
    <w:multiLevelType w:val="multilevel"/>
    <w:tmpl w:val="476EC326"/>
    <w:lvl w:ilvl="0">
      <w:start w:val="13"/>
      <w:numFmt w:val="decimal"/>
      <w:suff w:val="space"/>
      <w:lvlText w:val="%1."/>
      <w:lvlJc w:val="left"/>
      <w:pPr>
        <w:ind w:left="0" w:firstLine="720"/>
      </w:pPr>
      <w:rPr>
        <w:rFonts w:hint="default"/>
      </w:rPr>
    </w:lvl>
    <w:lvl w:ilvl="1">
      <w:start w:val="1"/>
      <w:numFmt w:val="decimal"/>
      <w:suff w:val="space"/>
      <w:lvlText w:val="%1.%2."/>
      <w:lvlJc w:val="left"/>
      <w:pPr>
        <w:ind w:left="415" w:firstLine="72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1440"/>
        </w:tabs>
        <w:ind w:left="0" w:firstLine="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47DE457C"/>
    <w:multiLevelType w:val="multilevel"/>
    <w:tmpl w:val="1778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180053"/>
    <w:multiLevelType w:val="multilevel"/>
    <w:tmpl w:val="1778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AC4FBD"/>
    <w:multiLevelType w:val="multilevel"/>
    <w:tmpl w:val="C35AD8F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15:restartNumberingAfterBreak="0">
    <w:nsid w:val="5E6D47AA"/>
    <w:multiLevelType w:val="hybridMultilevel"/>
    <w:tmpl w:val="FB466C3E"/>
    <w:lvl w:ilvl="0" w:tplc="678A7966">
      <w:start w:val="1"/>
      <w:numFmt w:val="decimal"/>
      <w:lvlText w:val="%1."/>
      <w:lvlJc w:val="left"/>
      <w:pPr>
        <w:ind w:left="720" w:hanging="360"/>
      </w:pPr>
      <w:rPr>
        <w:rFonts w:hint="default"/>
      </w:rPr>
    </w:lvl>
    <w:lvl w:ilvl="1" w:tplc="4A2CCAFE">
      <w:start w:val="1"/>
      <w:numFmt w:val="lowerLetter"/>
      <w:lvlText w:val="%2)"/>
      <w:lvlJc w:val="left"/>
      <w:pPr>
        <w:ind w:left="1440" w:hanging="360"/>
      </w:pPr>
      <w:rPr>
        <w:rFonts w:ascii="Times New Roman" w:eastAsia="Times New Roman" w:hAnsi="Times New Roman" w:cs="Times New Roman"/>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6FE70A3"/>
    <w:multiLevelType w:val="multilevel"/>
    <w:tmpl w:val="2758E712"/>
    <w:lvl w:ilvl="0">
      <w:start w:val="11"/>
      <w:numFmt w:val="decimal"/>
      <w:suff w:val="space"/>
      <w:lvlText w:val="%1."/>
      <w:lvlJc w:val="left"/>
      <w:pPr>
        <w:ind w:left="0" w:firstLine="720"/>
      </w:pPr>
      <w:rPr>
        <w:rFonts w:hint="default"/>
      </w:rPr>
    </w:lvl>
    <w:lvl w:ilvl="1">
      <w:start w:val="1"/>
      <w:numFmt w:val="decimal"/>
      <w:suff w:val="space"/>
      <w:lvlText w:val="%1.%2."/>
      <w:lvlJc w:val="left"/>
      <w:pPr>
        <w:ind w:left="0" w:firstLine="72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1440"/>
        </w:tabs>
        <w:ind w:left="0" w:firstLine="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77012A35"/>
    <w:multiLevelType w:val="multilevel"/>
    <w:tmpl w:val="0427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121389452">
    <w:abstractNumId w:val="12"/>
  </w:num>
  <w:num w:numId="2" w16cid:durableId="1803572928">
    <w:abstractNumId w:val="10"/>
  </w:num>
  <w:num w:numId="3" w16cid:durableId="450706665">
    <w:abstractNumId w:val="9"/>
  </w:num>
  <w:num w:numId="4" w16cid:durableId="1277906715">
    <w:abstractNumId w:val="1"/>
  </w:num>
  <w:num w:numId="5" w16cid:durableId="1628852144">
    <w:abstractNumId w:val="14"/>
  </w:num>
  <w:num w:numId="6" w16cid:durableId="1802189259">
    <w:abstractNumId w:val="7"/>
  </w:num>
  <w:num w:numId="7" w16cid:durableId="633945022">
    <w:abstractNumId w:val="2"/>
  </w:num>
  <w:num w:numId="8" w16cid:durableId="1760636717">
    <w:abstractNumId w:val="5"/>
  </w:num>
  <w:num w:numId="9" w16cid:durableId="566381806">
    <w:abstractNumId w:val="11"/>
  </w:num>
  <w:num w:numId="10" w16cid:durableId="682587525">
    <w:abstractNumId w:val="13"/>
  </w:num>
  <w:num w:numId="11" w16cid:durableId="841164433">
    <w:abstractNumId w:val="4"/>
  </w:num>
  <w:num w:numId="12" w16cid:durableId="411244191">
    <w:abstractNumId w:val="6"/>
  </w:num>
  <w:num w:numId="13" w16cid:durableId="259528457">
    <w:abstractNumId w:val="3"/>
  </w:num>
  <w:num w:numId="14" w16cid:durableId="868032099">
    <w:abstractNumId w:val="8"/>
  </w:num>
  <w:num w:numId="15" w16cid:durableId="11484730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3357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C33"/>
    <w:rsid w:val="00006571"/>
    <w:rsid w:val="000115C4"/>
    <w:rsid w:val="0001239C"/>
    <w:rsid w:val="000253B4"/>
    <w:rsid w:val="0003157E"/>
    <w:rsid w:val="000345B6"/>
    <w:rsid w:val="00034F46"/>
    <w:rsid w:val="00035E66"/>
    <w:rsid w:val="00037DE1"/>
    <w:rsid w:val="00041B06"/>
    <w:rsid w:val="000441CF"/>
    <w:rsid w:val="00046798"/>
    <w:rsid w:val="00051A61"/>
    <w:rsid w:val="00061F06"/>
    <w:rsid w:val="000648B9"/>
    <w:rsid w:val="00067A6F"/>
    <w:rsid w:val="000713B3"/>
    <w:rsid w:val="00072A45"/>
    <w:rsid w:val="000756ED"/>
    <w:rsid w:val="00077AC5"/>
    <w:rsid w:val="00086711"/>
    <w:rsid w:val="000954BC"/>
    <w:rsid w:val="000A228C"/>
    <w:rsid w:val="000A32FD"/>
    <w:rsid w:val="000B303B"/>
    <w:rsid w:val="000C1EDD"/>
    <w:rsid w:val="000D1DB8"/>
    <w:rsid w:val="000D1E03"/>
    <w:rsid w:val="000D3D24"/>
    <w:rsid w:val="000E3329"/>
    <w:rsid w:val="000E3719"/>
    <w:rsid w:val="000F0735"/>
    <w:rsid w:val="00103B24"/>
    <w:rsid w:val="00112544"/>
    <w:rsid w:val="00121FFC"/>
    <w:rsid w:val="001238CB"/>
    <w:rsid w:val="0012450C"/>
    <w:rsid w:val="00150FBD"/>
    <w:rsid w:val="00152D9E"/>
    <w:rsid w:val="00160BBF"/>
    <w:rsid w:val="00172E03"/>
    <w:rsid w:val="00177999"/>
    <w:rsid w:val="00183FF8"/>
    <w:rsid w:val="001855E6"/>
    <w:rsid w:val="00193C75"/>
    <w:rsid w:val="00195309"/>
    <w:rsid w:val="001A1582"/>
    <w:rsid w:val="001B363E"/>
    <w:rsid w:val="001B50C8"/>
    <w:rsid w:val="001B7C9C"/>
    <w:rsid w:val="001C0DD0"/>
    <w:rsid w:val="001D0E58"/>
    <w:rsid w:val="001D1C81"/>
    <w:rsid w:val="001D4002"/>
    <w:rsid w:val="001D5390"/>
    <w:rsid w:val="001E4462"/>
    <w:rsid w:val="001E4E31"/>
    <w:rsid w:val="001F5874"/>
    <w:rsid w:val="0020010D"/>
    <w:rsid w:val="0020339A"/>
    <w:rsid w:val="00205174"/>
    <w:rsid w:val="00213095"/>
    <w:rsid w:val="00233A95"/>
    <w:rsid w:val="00234744"/>
    <w:rsid w:val="002373F1"/>
    <w:rsid w:val="00241EE7"/>
    <w:rsid w:val="00246A07"/>
    <w:rsid w:val="00250C0B"/>
    <w:rsid w:val="002513B1"/>
    <w:rsid w:val="0025706B"/>
    <w:rsid w:val="00260D45"/>
    <w:rsid w:val="00260E45"/>
    <w:rsid w:val="00267268"/>
    <w:rsid w:val="00271719"/>
    <w:rsid w:val="0027599C"/>
    <w:rsid w:val="00284B43"/>
    <w:rsid w:val="00285C3D"/>
    <w:rsid w:val="00286A2D"/>
    <w:rsid w:val="00296A84"/>
    <w:rsid w:val="002B3789"/>
    <w:rsid w:val="002B4B7C"/>
    <w:rsid w:val="002B6CDF"/>
    <w:rsid w:val="002D1070"/>
    <w:rsid w:val="002D2731"/>
    <w:rsid w:val="002D3B45"/>
    <w:rsid w:val="002E1340"/>
    <w:rsid w:val="002E5D30"/>
    <w:rsid w:val="002F0AB2"/>
    <w:rsid w:val="002F0ACC"/>
    <w:rsid w:val="002F2FB7"/>
    <w:rsid w:val="002F5A46"/>
    <w:rsid w:val="002F6A8D"/>
    <w:rsid w:val="00302A29"/>
    <w:rsid w:val="003036CB"/>
    <w:rsid w:val="00311677"/>
    <w:rsid w:val="0031174D"/>
    <w:rsid w:val="00312203"/>
    <w:rsid w:val="00322C2F"/>
    <w:rsid w:val="00324CF8"/>
    <w:rsid w:val="00324D59"/>
    <w:rsid w:val="0032731E"/>
    <w:rsid w:val="003306C8"/>
    <w:rsid w:val="00333319"/>
    <w:rsid w:val="00340409"/>
    <w:rsid w:val="00341FD2"/>
    <w:rsid w:val="00343C36"/>
    <w:rsid w:val="0034530E"/>
    <w:rsid w:val="00346582"/>
    <w:rsid w:val="00346D9A"/>
    <w:rsid w:val="00347C3D"/>
    <w:rsid w:val="00350350"/>
    <w:rsid w:val="00355C4A"/>
    <w:rsid w:val="00356D4C"/>
    <w:rsid w:val="003624E7"/>
    <w:rsid w:val="00366697"/>
    <w:rsid w:val="00367AF1"/>
    <w:rsid w:val="00371FA7"/>
    <w:rsid w:val="00374582"/>
    <w:rsid w:val="00374EC7"/>
    <w:rsid w:val="00377A65"/>
    <w:rsid w:val="00380CA1"/>
    <w:rsid w:val="00381B95"/>
    <w:rsid w:val="003822AC"/>
    <w:rsid w:val="003839ED"/>
    <w:rsid w:val="00383BDA"/>
    <w:rsid w:val="00387DC5"/>
    <w:rsid w:val="00390685"/>
    <w:rsid w:val="00393AAC"/>
    <w:rsid w:val="003965CE"/>
    <w:rsid w:val="003A337B"/>
    <w:rsid w:val="003A6003"/>
    <w:rsid w:val="003B2390"/>
    <w:rsid w:val="003D01D7"/>
    <w:rsid w:val="003D362A"/>
    <w:rsid w:val="003D67C6"/>
    <w:rsid w:val="003E3DC9"/>
    <w:rsid w:val="003F0278"/>
    <w:rsid w:val="0040538E"/>
    <w:rsid w:val="00405A47"/>
    <w:rsid w:val="00411ACC"/>
    <w:rsid w:val="00413553"/>
    <w:rsid w:val="00421A23"/>
    <w:rsid w:val="004327EE"/>
    <w:rsid w:val="004361CC"/>
    <w:rsid w:val="004405EC"/>
    <w:rsid w:val="00456AEC"/>
    <w:rsid w:val="0046343E"/>
    <w:rsid w:val="0046643D"/>
    <w:rsid w:val="0046688D"/>
    <w:rsid w:val="00471457"/>
    <w:rsid w:val="00471682"/>
    <w:rsid w:val="00472C80"/>
    <w:rsid w:val="00477158"/>
    <w:rsid w:val="00480865"/>
    <w:rsid w:val="0048139F"/>
    <w:rsid w:val="0048156F"/>
    <w:rsid w:val="00486BC9"/>
    <w:rsid w:val="0049170B"/>
    <w:rsid w:val="0049531F"/>
    <w:rsid w:val="00496C8C"/>
    <w:rsid w:val="004A2919"/>
    <w:rsid w:val="004B20B8"/>
    <w:rsid w:val="004B31DD"/>
    <w:rsid w:val="004B31F1"/>
    <w:rsid w:val="004B3A74"/>
    <w:rsid w:val="004B5EDA"/>
    <w:rsid w:val="004B74AB"/>
    <w:rsid w:val="004C3340"/>
    <w:rsid w:val="004C3BF8"/>
    <w:rsid w:val="004C69BC"/>
    <w:rsid w:val="004D2AD5"/>
    <w:rsid w:val="004E57E8"/>
    <w:rsid w:val="004F4A0C"/>
    <w:rsid w:val="005033EF"/>
    <w:rsid w:val="00505143"/>
    <w:rsid w:val="00505B98"/>
    <w:rsid w:val="00507F81"/>
    <w:rsid w:val="00510B41"/>
    <w:rsid w:val="00516B5C"/>
    <w:rsid w:val="00527992"/>
    <w:rsid w:val="00531CEB"/>
    <w:rsid w:val="00534422"/>
    <w:rsid w:val="00534554"/>
    <w:rsid w:val="00536C3B"/>
    <w:rsid w:val="0056605F"/>
    <w:rsid w:val="005703AE"/>
    <w:rsid w:val="00570F9C"/>
    <w:rsid w:val="00580313"/>
    <w:rsid w:val="005809C6"/>
    <w:rsid w:val="005823E5"/>
    <w:rsid w:val="0058409F"/>
    <w:rsid w:val="0059447D"/>
    <w:rsid w:val="00597B61"/>
    <w:rsid w:val="005A013F"/>
    <w:rsid w:val="005A2E1D"/>
    <w:rsid w:val="005A5C76"/>
    <w:rsid w:val="005D1D8D"/>
    <w:rsid w:val="005D7EA1"/>
    <w:rsid w:val="005E56F8"/>
    <w:rsid w:val="005E5F9F"/>
    <w:rsid w:val="005E64E8"/>
    <w:rsid w:val="005F092F"/>
    <w:rsid w:val="005F25D2"/>
    <w:rsid w:val="005F7932"/>
    <w:rsid w:val="0061020F"/>
    <w:rsid w:val="006174FD"/>
    <w:rsid w:val="00630452"/>
    <w:rsid w:val="00630C89"/>
    <w:rsid w:val="00633E2C"/>
    <w:rsid w:val="0063771A"/>
    <w:rsid w:val="00646A80"/>
    <w:rsid w:val="006545F4"/>
    <w:rsid w:val="00655B94"/>
    <w:rsid w:val="006575B7"/>
    <w:rsid w:val="00657AB3"/>
    <w:rsid w:val="0066161C"/>
    <w:rsid w:val="006626B2"/>
    <w:rsid w:val="006663EB"/>
    <w:rsid w:val="006675C8"/>
    <w:rsid w:val="00675CAC"/>
    <w:rsid w:val="00680CCE"/>
    <w:rsid w:val="00682113"/>
    <w:rsid w:val="00692004"/>
    <w:rsid w:val="006A1B80"/>
    <w:rsid w:val="006B36D7"/>
    <w:rsid w:val="006B7BE5"/>
    <w:rsid w:val="006C7EA2"/>
    <w:rsid w:val="006D7C82"/>
    <w:rsid w:val="006F43D2"/>
    <w:rsid w:val="006F67C1"/>
    <w:rsid w:val="006F7C73"/>
    <w:rsid w:val="007050E9"/>
    <w:rsid w:val="00705E62"/>
    <w:rsid w:val="00707223"/>
    <w:rsid w:val="00711E06"/>
    <w:rsid w:val="00720D01"/>
    <w:rsid w:val="00727B38"/>
    <w:rsid w:val="00727E76"/>
    <w:rsid w:val="00741C89"/>
    <w:rsid w:val="00753610"/>
    <w:rsid w:val="0075596E"/>
    <w:rsid w:val="00763962"/>
    <w:rsid w:val="00766006"/>
    <w:rsid w:val="007730A2"/>
    <w:rsid w:val="007816CC"/>
    <w:rsid w:val="007866F4"/>
    <w:rsid w:val="0079592F"/>
    <w:rsid w:val="007A111F"/>
    <w:rsid w:val="007A4D94"/>
    <w:rsid w:val="007B140E"/>
    <w:rsid w:val="007B3735"/>
    <w:rsid w:val="007B3C42"/>
    <w:rsid w:val="007B5CF1"/>
    <w:rsid w:val="007C3142"/>
    <w:rsid w:val="007D1119"/>
    <w:rsid w:val="007D4B11"/>
    <w:rsid w:val="007E1B5B"/>
    <w:rsid w:val="007F09D8"/>
    <w:rsid w:val="007F1CCF"/>
    <w:rsid w:val="007F4DD5"/>
    <w:rsid w:val="00800174"/>
    <w:rsid w:val="00801050"/>
    <w:rsid w:val="00804463"/>
    <w:rsid w:val="00804BDD"/>
    <w:rsid w:val="00806F7C"/>
    <w:rsid w:val="008070CA"/>
    <w:rsid w:val="008103CD"/>
    <w:rsid w:val="00810B18"/>
    <w:rsid w:val="008138BC"/>
    <w:rsid w:val="00814198"/>
    <w:rsid w:val="008250AA"/>
    <w:rsid w:val="008255CD"/>
    <w:rsid w:val="00832C5C"/>
    <w:rsid w:val="00833F7A"/>
    <w:rsid w:val="008364E0"/>
    <w:rsid w:val="00840BA2"/>
    <w:rsid w:val="00843B6F"/>
    <w:rsid w:val="008442AD"/>
    <w:rsid w:val="0084585A"/>
    <w:rsid w:val="008479F6"/>
    <w:rsid w:val="00853607"/>
    <w:rsid w:val="00861A1A"/>
    <w:rsid w:val="008714B3"/>
    <w:rsid w:val="008745B6"/>
    <w:rsid w:val="00885219"/>
    <w:rsid w:val="0088539B"/>
    <w:rsid w:val="00886861"/>
    <w:rsid w:val="0089085E"/>
    <w:rsid w:val="00892D44"/>
    <w:rsid w:val="008945F1"/>
    <w:rsid w:val="00895D5B"/>
    <w:rsid w:val="008A2F8D"/>
    <w:rsid w:val="008B7EF6"/>
    <w:rsid w:val="008C56AA"/>
    <w:rsid w:val="008C5B22"/>
    <w:rsid w:val="008C692E"/>
    <w:rsid w:val="008D720D"/>
    <w:rsid w:val="008D7795"/>
    <w:rsid w:val="008F3484"/>
    <w:rsid w:val="00901FCC"/>
    <w:rsid w:val="00923CB1"/>
    <w:rsid w:val="009241B7"/>
    <w:rsid w:val="0092430F"/>
    <w:rsid w:val="00925CD7"/>
    <w:rsid w:val="00926CFA"/>
    <w:rsid w:val="00927FB2"/>
    <w:rsid w:val="00941888"/>
    <w:rsid w:val="009463CF"/>
    <w:rsid w:val="00946D85"/>
    <w:rsid w:val="00952BA7"/>
    <w:rsid w:val="00955618"/>
    <w:rsid w:val="009557C5"/>
    <w:rsid w:val="00957240"/>
    <w:rsid w:val="009573B0"/>
    <w:rsid w:val="00967531"/>
    <w:rsid w:val="0097013C"/>
    <w:rsid w:val="009712DB"/>
    <w:rsid w:val="00971B27"/>
    <w:rsid w:val="0097613A"/>
    <w:rsid w:val="00977A72"/>
    <w:rsid w:val="00977EFE"/>
    <w:rsid w:val="00990A33"/>
    <w:rsid w:val="00990E51"/>
    <w:rsid w:val="00991B95"/>
    <w:rsid w:val="009A61FF"/>
    <w:rsid w:val="009B1809"/>
    <w:rsid w:val="009B36D9"/>
    <w:rsid w:val="009B71FB"/>
    <w:rsid w:val="009C146E"/>
    <w:rsid w:val="009C6A97"/>
    <w:rsid w:val="009C738E"/>
    <w:rsid w:val="009D0391"/>
    <w:rsid w:val="009D3C29"/>
    <w:rsid w:val="009D6578"/>
    <w:rsid w:val="009E07ED"/>
    <w:rsid w:val="009E5321"/>
    <w:rsid w:val="00A017AB"/>
    <w:rsid w:val="00A1471F"/>
    <w:rsid w:val="00A16921"/>
    <w:rsid w:val="00A3421B"/>
    <w:rsid w:val="00A43CF8"/>
    <w:rsid w:val="00A50F59"/>
    <w:rsid w:val="00A54875"/>
    <w:rsid w:val="00A72CBF"/>
    <w:rsid w:val="00A72DF5"/>
    <w:rsid w:val="00A768DA"/>
    <w:rsid w:val="00A77B53"/>
    <w:rsid w:val="00A80184"/>
    <w:rsid w:val="00A92C45"/>
    <w:rsid w:val="00A930F2"/>
    <w:rsid w:val="00A95689"/>
    <w:rsid w:val="00AA171F"/>
    <w:rsid w:val="00AA3E8D"/>
    <w:rsid w:val="00AA4FE2"/>
    <w:rsid w:val="00AB25EB"/>
    <w:rsid w:val="00AB38F9"/>
    <w:rsid w:val="00AB3C53"/>
    <w:rsid w:val="00AB47DB"/>
    <w:rsid w:val="00AB6BF6"/>
    <w:rsid w:val="00AE0EFE"/>
    <w:rsid w:val="00B0696B"/>
    <w:rsid w:val="00B113CF"/>
    <w:rsid w:val="00B12025"/>
    <w:rsid w:val="00B1279E"/>
    <w:rsid w:val="00B14F42"/>
    <w:rsid w:val="00B166AE"/>
    <w:rsid w:val="00B26166"/>
    <w:rsid w:val="00B26D1F"/>
    <w:rsid w:val="00B36E1A"/>
    <w:rsid w:val="00B64CA3"/>
    <w:rsid w:val="00B746ED"/>
    <w:rsid w:val="00B829D3"/>
    <w:rsid w:val="00B8316B"/>
    <w:rsid w:val="00B874EB"/>
    <w:rsid w:val="00BA02C3"/>
    <w:rsid w:val="00BA04C6"/>
    <w:rsid w:val="00BA4816"/>
    <w:rsid w:val="00BA5D4F"/>
    <w:rsid w:val="00BA71B9"/>
    <w:rsid w:val="00BB0ED8"/>
    <w:rsid w:val="00BB5477"/>
    <w:rsid w:val="00BC0695"/>
    <w:rsid w:val="00BC43FA"/>
    <w:rsid w:val="00BD4836"/>
    <w:rsid w:val="00BE5797"/>
    <w:rsid w:val="00BF1BFF"/>
    <w:rsid w:val="00BF6A43"/>
    <w:rsid w:val="00C01A81"/>
    <w:rsid w:val="00C15673"/>
    <w:rsid w:val="00C15DC5"/>
    <w:rsid w:val="00C1665D"/>
    <w:rsid w:val="00C20F36"/>
    <w:rsid w:val="00C23440"/>
    <w:rsid w:val="00C26DDE"/>
    <w:rsid w:val="00C27252"/>
    <w:rsid w:val="00C30A7E"/>
    <w:rsid w:val="00C313E9"/>
    <w:rsid w:val="00C31AA1"/>
    <w:rsid w:val="00C350A1"/>
    <w:rsid w:val="00C43BE9"/>
    <w:rsid w:val="00C54E08"/>
    <w:rsid w:val="00C56F14"/>
    <w:rsid w:val="00C63184"/>
    <w:rsid w:val="00C669B0"/>
    <w:rsid w:val="00C66F94"/>
    <w:rsid w:val="00C71250"/>
    <w:rsid w:val="00C73E94"/>
    <w:rsid w:val="00C8457C"/>
    <w:rsid w:val="00C97A5D"/>
    <w:rsid w:val="00CA5CFB"/>
    <w:rsid w:val="00CB0C82"/>
    <w:rsid w:val="00CB0FCF"/>
    <w:rsid w:val="00CB37BF"/>
    <w:rsid w:val="00CB6EE0"/>
    <w:rsid w:val="00CC5424"/>
    <w:rsid w:val="00CC6C3E"/>
    <w:rsid w:val="00CD4DAE"/>
    <w:rsid w:val="00CD58CE"/>
    <w:rsid w:val="00CD5904"/>
    <w:rsid w:val="00CD7894"/>
    <w:rsid w:val="00CE3647"/>
    <w:rsid w:val="00CE3D62"/>
    <w:rsid w:val="00CE59F0"/>
    <w:rsid w:val="00CF6970"/>
    <w:rsid w:val="00D0452B"/>
    <w:rsid w:val="00D06964"/>
    <w:rsid w:val="00D124EB"/>
    <w:rsid w:val="00D13C33"/>
    <w:rsid w:val="00D207F0"/>
    <w:rsid w:val="00D34798"/>
    <w:rsid w:val="00D447B3"/>
    <w:rsid w:val="00D55B6B"/>
    <w:rsid w:val="00D64353"/>
    <w:rsid w:val="00D738A9"/>
    <w:rsid w:val="00D97494"/>
    <w:rsid w:val="00DA13A3"/>
    <w:rsid w:val="00DA60CD"/>
    <w:rsid w:val="00DA690A"/>
    <w:rsid w:val="00DB1E27"/>
    <w:rsid w:val="00DC0159"/>
    <w:rsid w:val="00DC1873"/>
    <w:rsid w:val="00DC30D3"/>
    <w:rsid w:val="00DC5E92"/>
    <w:rsid w:val="00DC7430"/>
    <w:rsid w:val="00DD6BFD"/>
    <w:rsid w:val="00DE1462"/>
    <w:rsid w:val="00DE6EB3"/>
    <w:rsid w:val="00DE7DE5"/>
    <w:rsid w:val="00DF2416"/>
    <w:rsid w:val="00DF689E"/>
    <w:rsid w:val="00E01E10"/>
    <w:rsid w:val="00E03242"/>
    <w:rsid w:val="00E061FF"/>
    <w:rsid w:val="00E14BAC"/>
    <w:rsid w:val="00E17B14"/>
    <w:rsid w:val="00E2759B"/>
    <w:rsid w:val="00E30A6B"/>
    <w:rsid w:val="00E3666E"/>
    <w:rsid w:val="00E43CC8"/>
    <w:rsid w:val="00E564FC"/>
    <w:rsid w:val="00E77305"/>
    <w:rsid w:val="00E814C0"/>
    <w:rsid w:val="00E827AD"/>
    <w:rsid w:val="00E90408"/>
    <w:rsid w:val="00E96CE5"/>
    <w:rsid w:val="00EB15DB"/>
    <w:rsid w:val="00EB46B0"/>
    <w:rsid w:val="00EB5463"/>
    <w:rsid w:val="00ED23BF"/>
    <w:rsid w:val="00ED321B"/>
    <w:rsid w:val="00ED445F"/>
    <w:rsid w:val="00EE3B40"/>
    <w:rsid w:val="00EF1E0D"/>
    <w:rsid w:val="00F06361"/>
    <w:rsid w:val="00F07474"/>
    <w:rsid w:val="00F13E38"/>
    <w:rsid w:val="00F27777"/>
    <w:rsid w:val="00F278F6"/>
    <w:rsid w:val="00F33BDE"/>
    <w:rsid w:val="00F3422F"/>
    <w:rsid w:val="00F43905"/>
    <w:rsid w:val="00F43CD5"/>
    <w:rsid w:val="00F530A1"/>
    <w:rsid w:val="00F574F1"/>
    <w:rsid w:val="00F84930"/>
    <w:rsid w:val="00F84F03"/>
    <w:rsid w:val="00F91931"/>
    <w:rsid w:val="00F94ACF"/>
    <w:rsid w:val="00F95186"/>
    <w:rsid w:val="00FA0460"/>
    <w:rsid w:val="00FA6D9D"/>
    <w:rsid w:val="00FB07AA"/>
    <w:rsid w:val="00FB101A"/>
    <w:rsid w:val="00FB176A"/>
    <w:rsid w:val="00FB32FF"/>
    <w:rsid w:val="00FC0AB5"/>
    <w:rsid w:val="00FC1771"/>
    <w:rsid w:val="00FC2D0E"/>
    <w:rsid w:val="00FD0964"/>
    <w:rsid w:val="00FD4BE3"/>
    <w:rsid w:val="00FE65D9"/>
    <w:rsid w:val="00FE77F4"/>
    <w:rsid w:val="00FF273B"/>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DBDD2"/>
  <w15:docId w15:val="{919D060C-DC92-4F47-AD6E-1E69A789A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43CD5"/>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380CA1"/>
    <w:pPr>
      <w:keepNext/>
      <w:jc w:val="center"/>
      <w:outlineLvl w:val="0"/>
    </w:pPr>
    <w:rPr>
      <w:rFonts w:ascii="Arial Black" w:hAnsi="Arial Black"/>
      <w:b/>
      <w:i/>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link w:val="BetarpDiagrama"/>
    <w:uiPriority w:val="1"/>
    <w:qFormat/>
    <w:rsid w:val="00F07474"/>
    <w:pPr>
      <w:spacing w:after="0" w:line="240" w:lineRule="auto"/>
    </w:pPr>
  </w:style>
  <w:style w:type="paragraph" w:styleId="Sraopastraipa">
    <w:name w:val="List Paragraph"/>
    <w:basedOn w:val="prastasis"/>
    <w:uiPriority w:val="34"/>
    <w:qFormat/>
    <w:rsid w:val="00E30A6B"/>
    <w:pPr>
      <w:widowControl w:val="0"/>
      <w:autoSpaceDE w:val="0"/>
      <w:autoSpaceDN w:val="0"/>
      <w:adjustRightInd w:val="0"/>
      <w:ind w:left="720"/>
      <w:contextualSpacing/>
    </w:pPr>
    <w:rPr>
      <w:lang w:val="en-US"/>
    </w:rPr>
  </w:style>
  <w:style w:type="paragraph" w:styleId="Pagrindiniotekstotrauka2">
    <w:name w:val="Body Text Indent 2"/>
    <w:basedOn w:val="prastasis"/>
    <w:link w:val="Pagrindiniotekstotrauka2Diagrama"/>
    <w:uiPriority w:val="99"/>
    <w:rsid w:val="00E30A6B"/>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E30A6B"/>
    <w:rPr>
      <w:rFonts w:ascii="Times New Roman" w:eastAsia="Times New Roman" w:hAnsi="Times New Roman" w:cs="Times New Roman"/>
      <w:sz w:val="24"/>
      <w:szCs w:val="24"/>
      <w:lang w:eastAsia="lt-LT"/>
    </w:rPr>
  </w:style>
  <w:style w:type="paragraph" w:customStyle="1" w:styleId="Sraopastraipa1">
    <w:name w:val="Sąrašo pastraipa1"/>
    <w:basedOn w:val="prastasis"/>
    <w:rsid w:val="00F530A1"/>
    <w:pPr>
      <w:ind w:left="720" w:right="113"/>
      <w:jc w:val="center"/>
    </w:pPr>
    <w:rPr>
      <w:rFonts w:ascii="Calibri" w:eastAsia="Calibri" w:hAnsi="Calibri" w:cs="Calibri"/>
    </w:rPr>
  </w:style>
  <w:style w:type="paragraph" w:customStyle="1" w:styleId="TomoHeading2">
    <w:name w:val="Tomo Heading 2"/>
    <w:basedOn w:val="prastasis"/>
    <w:next w:val="prastasis"/>
    <w:rsid w:val="00580313"/>
    <w:pPr>
      <w:suppressAutoHyphens/>
      <w:jc w:val="center"/>
    </w:pPr>
    <w:rPr>
      <w:b/>
      <w:bCs/>
      <w:smallCaps/>
      <w:color w:val="000000"/>
      <w:szCs w:val="20"/>
      <w:lang w:eastAsia="ar-SA"/>
    </w:rPr>
  </w:style>
  <w:style w:type="paragraph" w:customStyle="1" w:styleId="BasicParagraph">
    <w:name w:val="[Basic Paragraph]"/>
    <w:basedOn w:val="prastasis"/>
    <w:rsid w:val="00580313"/>
    <w:pPr>
      <w:suppressAutoHyphens/>
      <w:autoSpaceDE w:val="0"/>
      <w:autoSpaceDN w:val="0"/>
      <w:adjustRightInd w:val="0"/>
      <w:spacing w:line="288" w:lineRule="auto"/>
    </w:pPr>
    <w:rPr>
      <w:color w:val="000000"/>
    </w:rPr>
  </w:style>
  <w:style w:type="character" w:styleId="Hipersaitas">
    <w:name w:val="Hyperlink"/>
    <w:rsid w:val="00F43CD5"/>
    <w:rPr>
      <w:color w:val="0000FF"/>
      <w:u w:val="single"/>
    </w:rPr>
  </w:style>
  <w:style w:type="character" w:customStyle="1" w:styleId="Antrat1Diagrama">
    <w:name w:val="Antraštė 1 Diagrama"/>
    <w:basedOn w:val="Numatytasispastraiposriftas"/>
    <w:link w:val="Antrat1"/>
    <w:rsid w:val="00380CA1"/>
    <w:rPr>
      <w:rFonts w:ascii="Arial Black" w:eastAsia="Times New Roman" w:hAnsi="Arial Black" w:cs="Times New Roman"/>
      <w:b/>
      <w:i/>
      <w:sz w:val="24"/>
      <w:szCs w:val="20"/>
      <w:lang w:eastAsia="lt-LT"/>
    </w:rPr>
  </w:style>
  <w:style w:type="paragraph" w:styleId="Pagrindinistekstas">
    <w:name w:val="Body Text"/>
    <w:basedOn w:val="prastasis"/>
    <w:link w:val="PagrindinistekstasDiagrama"/>
    <w:uiPriority w:val="99"/>
    <w:unhideWhenUsed/>
    <w:rsid w:val="00380CA1"/>
    <w:pPr>
      <w:spacing w:after="120"/>
    </w:pPr>
  </w:style>
  <w:style w:type="character" w:customStyle="1" w:styleId="PagrindinistekstasDiagrama">
    <w:name w:val="Pagrindinis tekstas Diagrama"/>
    <w:basedOn w:val="Numatytasispastraiposriftas"/>
    <w:link w:val="Pagrindinistekstas"/>
    <w:uiPriority w:val="99"/>
    <w:rsid w:val="00380CA1"/>
    <w:rPr>
      <w:rFonts w:ascii="Times New Roman" w:eastAsia="Times New Roman" w:hAnsi="Times New Roman" w:cs="Times New Roman"/>
      <w:sz w:val="24"/>
      <w:szCs w:val="24"/>
      <w:lang w:eastAsia="lt-LT"/>
    </w:rPr>
  </w:style>
  <w:style w:type="paragraph" w:styleId="Pavadinimas">
    <w:name w:val="Title"/>
    <w:basedOn w:val="prastasis"/>
    <w:link w:val="PavadinimasDiagrama"/>
    <w:qFormat/>
    <w:rsid w:val="00380CA1"/>
    <w:pPr>
      <w:jc w:val="center"/>
    </w:pPr>
    <w:rPr>
      <w:rFonts w:ascii="TimesLT" w:hAnsi="TimesLT"/>
      <w:b/>
      <w:bCs/>
      <w:szCs w:val="20"/>
      <w:lang w:eastAsia="en-US"/>
    </w:rPr>
  </w:style>
  <w:style w:type="character" w:customStyle="1" w:styleId="PavadinimasDiagrama">
    <w:name w:val="Pavadinimas Diagrama"/>
    <w:basedOn w:val="Numatytasispastraiposriftas"/>
    <w:link w:val="Pavadinimas"/>
    <w:rsid w:val="00380CA1"/>
    <w:rPr>
      <w:rFonts w:ascii="TimesLT" w:eastAsia="Times New Roman" w:hAnsi="TimesLT" w:cs="Times New Roman"/>
      <w:b/>
      <w:bCs/>
      <w:sz w:val="24"/>
      <w:szCs w:val="20"/>
    </w:rPr>
  </w:style>
  <w:style w:type="paragraph" w:styleId="Pagrindiniotekstotrauka">
    <w:name w:val="Body Text Indent"/>
    <w:basedOn w:val="prastasis"/>
    <w:link w:val="PagrindiniotekstotraukaDiagrama"/>
    <w:rsid w:val="00380CA1"/>
    <w:pPr>
      <w:spacing w:after="120"/>
      <w:ind w:left="283"/>
    </w:pPr>
  </w:style>
  <w:style w:type="character" w:customStyle="1" w:styleId="PagrindiniotekstotraukaDiagrama">
    <w:name w:val="Pagrindinio teksto įtrauka Diagrama"/>
    <w:basedOn w:val="Numatytasispastraiposriftas"/>
    <w:link w:val="Pagrindiniotekstotrauka"/>
    <w:rsid w:val="00380CA1"/>
    <w:rPr>
      <w:rFonts w:ascii="Times New Roman" w:eastAsia="Times New Roman" w:hAnsi="Times New Roman" w:cs="Times New Roman"/>
      <w:sz w:val="24"/>
      <w:szCs w:val="24"/>
      <w:lang w:eastAsia="lt-LT"/>
    </w:rPr>
  </w:style>
  <w:style w:type="paragraph" w:styleId="Pagrindinistekstas2">
    <w:name w:val="Body Text 2"/>
    <w:basedOn w:val="prastasis"/>
    <w:link w:val="Pagrindinistekstas2Diagrama"/>
    <w:uiPriority w:val="99"/>
    <w:rsid w:val="00380CA1"/>
    <w:pPr>
      <w:spacing w:after="120" w:line="480" w:lineRule="auto"/>
    </w:pPr>
  </w:style>
  <w:style w:type="character" w:customStyle="1" w:styleId="Pagrindinistekstas2Diagrama">
    <w:name w:val="Pagrindinis tekstas 2 Diagrama"/>
    <w:basedOn w:val="Numatytasispastraiposriftas"/>
    <w:link w:val="Pagrindinistekstas2"/>
    <w:uiPriority w:val="99"/>
    <w:rsid w:val="00380CA1"/>
    <w:rPr>
      <w:rFonts w:ascii="Times New Roman" w:eastAsia="Times New Roman" w:hAnsi="Times New Roman" w:cs="Times New Roman"/>
      <w:sz w:val="24"/>
      <w:szCs w:val="24"/>
      <w:lang w:eastAsia="lt-LT"/>
    </w:rPr>
  </w:style>
  <w:style w:type="paragraph" w:styleId="Pagrindiniotekstotrauka3">
    <w:name w:val="Body Text Indent 3"/>
    <w:basedOn w:val="prastasis"/>
    <w:link w:val="Pagrindiniotekstotrauka3Diagrama"/>
    <w:rsid w:val="00380CA1"/>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rsid w:val="00380CA1"/>
    <w:rPr>
      <w:rFonts w:ascii="Times New Roman" w:eastAsia="Times New Roman" w:hAnsi="Times New Roman" w:cs="Times New Roman"/>
      <w:sz w:val="16"/>
      <w:szCs w:val="16"/>
      <w:lang w:eastAsia="lt-LT"/>
    </w:rPr>
  </w:style>
  <w:style w:type="paragraph" w:customStyle="1" w:styleId="Preformatted">
    <w:name w:val="Preformatted"/>
    <w:basedOn w:val="prastasis"/>
    <w:rsid w:val="00380CA1"/>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Cs w:val="20"/>
      <w:lang w:eastAsia="en-US"/>
    </w:rPr>
  </w:style>
  <w:style w:type="paragraph" w:customStyle="1" w:styleId="CentrBold">
    <w:name w:val="CentrBold"/>
    <w:rsid w:val="00380CA1"/>
    <w:pPr>
      <w:spacing w:after="0" w:line="240" w:lineRule="auto"/>
      <w:jc w:val="center"/>
    </w:pPr>
    <w:rPr>
      <w:rFonts w:ascii="TimesLT" w:eastAsia="Times New Roman" w:hAnsi="TimesLT" w:cs="Times New Roman"/>
      <w:b/>
      <w:caps/>
      <w:snapToGrid w:val="0"/>
      <w:sz w:val="20"/>
      <w:szCs w:val="20"/>
      <w:lang w:val="en-US"/>
    </w:rPr>
  </w:style>
  <w:style w:type="paragraph" w:styleId="Antrats">
    <w:name w:val="header"/>
    <w:basedOn w:val="prastasis"/>
    <w:link w:val="AntratsDiagrama"/>
    <w:uiPriority w:val="99"/>
    <w:unhideWhenUsed/>
    <w:rsid w:val="009C6A97"/>
    <w:pPr>
      <w:tabs>
        <w:tab w:val="center" w:pos="4819"/>
        <w:tab w:val="right" w:pos="9638"/>
      </w:tabs>
    </w:pPr>
  </w:style>
  <w:style w:type="character" w:customStyle="1" w:styleId="AntratsDiagrama">
    <w:name w:val="Antraštės Diagrama"/>
    <w:basedOn w:val="Numatytasispastraiposriftas"/>
    <w:link w:val="Antrats"/>
    <w:uiPriority w:val="99"/>
    <w:rsid w:val="009C6A97"/>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9C6A97"/>
    <w:pPr>
      <w:tabs>
        <w:tab w:val="center" w:pos="4819"/>
        <w:tab w:val="right" w:pos="9638"/>
      </w:tabs>
    </w:pPr>
  </w:style>
  <w:style w:type="character" w:customStyle="1" w:styleId="PoratDiagrama">
    <w:name w:val="Poraštė Diagrama"/>
    <w:basedOn w:val="Numatytasispastraiposriftas"/>
    <w:link w:val="Porat"/>
    <w:uiPriority w:val="99"/>
    <w:rsid w:val="009C6A97"/>
    <w:rPr>
      <w:rFonts w:ascii="Times New Roman" w:eastAsia="Times New Roman" w:hAnsi="Times New Roman" w:cs="Times New Roman"/>
      <w:sz w:val="24"/>
      <w:szCs w:val="24"/>
      <w:lang w:eastAsia="lt-LT"/>
    </w:rPr>
  </w:style>
  <w:style w:type="character" w:customStyle="1" w:styleId="BetarpDiagrama">
    <w:name w:val="Be tarpų Diagrama"/>
    <w:link w:val="Betarp"/>
    <w:uiPriority w:val="1"/>
    <w:rsid w:val="00374EC7"/>
  </w:style>
  <w:style w:type="paragraph" w:styleId="Debesliotekstas">
    <w:name w:val="Balloon Text"/>
    <w:basedOn w:val="prastasis"/>
    <w:link w:val="DebesliotekstasDiagrama"/>
    <w:uiPriority w:val="99"/>
    <w:semiHidden/>
    <w:unhideWhenUsed/>
    <w:rsid w:val="00C54E0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54E08"/>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84075">
      <w:bodyDiv w:val="1"/>
      <w:marLeft w:val="0"/>
      <w:marRight w:val="0"/>
      <w:marTop w:val="0"/>
      <w:marBottom w:val="0"/>
      <w:divBdr>
        <w:top w:val="none" w:sz="0" w:space="0" w:color="auto"/>
        <w:left w:val="none" w:sz="0" w:space="0" w:color="auto"/>
        <w:bottom w:val="none" w:sz="0" w:space="0" w:color="auto"/>
        <w:right w:val="none" w:sz="0" w:space="0" w:color="auto"/>
      </w:divBdr>
    </w:div>
    <w:div w:id="329868524">
      <w:bodyDiv w:val="1"/>
      <w:marLeft w:val="0"/>
      <w:marRight w:val="0"/>
      <w:marTop w:val="0"/>
      <w:marBottom w:val="0"/>
      <w:divBdr>
        <w:top w:val="none" w:sz="0" w:space="0" w:color="auto"/>
        <w:left w:val="none" w:sz="0" w:space="0" w:color="auto"/>
        <w:bottom w:val="none" w:sz="0" w:space="0" w:color="auto"/>
        <w:right w:val="none" w:sz="0" w:space="0" w:color="auto"/>
      </w:divBdr>
    </w:div>
    <w:div w:id="559629727">
      <w:bodyDiv w:val="1"/>
      <w:marLeft w:val="0"/>
      <w:marRight w:val="0"/>
      <w:marTop w:val="0"/>
      <w:marBottom w:val="0"/>
      <w:divBdr>
        <w:top w:val="none" w:sz="0" w:space="0" w:color="auto"/>
        <w:left w:val="none" w:sz="0" w:space="0" w:color="auto"/>
        <w:bottom w:val="none" w:sz="0" w:space="0" w:color="auto"/>
        <w:right w:val="none" w:sz="0" w:space="0" w:color="auto"/>
      </w:divBdr>
    </w:div>
    <w:div w:id="797990974">
      <w:bodyDiv w:val="1"/>
      <w:marLeft w:val="0"/>
      <w:marRight w:val="0"/>
      <w:marTop w:val="0"/>
      <w:marBottom w:val="0"/>
      <w:divBdr>
        <w:top w:val="none" w:sz="0" w:space="0" w:color="auto"/>
        <w:left w:val="none" w:sz="0" w:space="0" w:color="auto"/>
        <w:bottom w:val="none" w:sz="0" w:space="0" w:color="auto"/>
        <w:right w:val="none" w:sz="0" w:space="0" w:color="auto"/>
      </w:divBdr>
    </w:div>
    <w:div w:id="1012338442">
      <w:bodyDiv w:val="1"/>
      <w:marLeft w:val="0"/>
      <w:marRight w:val="0"/>
      <w:marTop w:val="0"/>
      <w:marBottom w:val="0"/>
      <w:divBdr>
        <w:top w:val="none" w:sz="0" w:space="0" w:color="auto"/>
        <w:left w:val="none" w:sz="0" w:space="0" w:color="auto"/>
        <w:bottom w:val="none" w:sz="0" w:space="0" w:color="auto"/>
        <w:right w:val="none" w:sz="0" w:space="0" w:color="auto"/>
      </w:divBdr>
    </w:div>
    <w:div w:id="1099718243">
      <w:bodyDiv w:val="1"/>
      <w:marLeft w:val="0"/>
      <w:marRight w:val="0"/>
      <w:marTop w:val="0"/>
      <w:marBottom w:val="0"/>
      <w:divBdr>
        <w:top w:val="none" w:sz="0" w:space="0" w:color="auto"/>
        <w:left w:val="none" w:sz="0" w:space="0" w:color="auto"/>
        <w:bottom w:val="none" w:sz="0" w:space="0" w:color="auto"/>
        <w:right w:val="none" w:sz="0" w:space="0" w:color="auto"/>
      </w:divBdr>
    </w:div>
    <w:div w:id="1277248270">
      <w:bodyDiv w:val="1"/>
      <w:marLeft w:val="0"/>
      <w:marRight w:val="0"/>
      <w:marTop w:val="0"/>
      <w:marBottom w:val="0"/>
      <w:divBdr>
        <w:top w:val="none" w:sz="0" w:space="0" w:color="auto"/>
        <w:left w:val="none" w:sz="0" w:space="0" w:color="auto"/>
        <w:bottom w:val="none" w:sz="0" w:space="0" w:color="auto"/>
        <w:right w:val="none" w:sz="0" w:space="0" w:color="auto"/>
      </w:divBdr>
    </w:div>
    <w:div w:id="1555266553">
      <w:bodyDiv w:val="1"/>
      <w:marLeft w:val="0"/>
      <w:marRight w:val="0"/>
      <w:marTop w:val="0"/>
      <w:marBottom w:val="0"/>
      <w:divBdr>
        <w:top w:val="none" w:sz="0" w:space="0" w:color="auto"/>
        <w:left w:val="none" w:sz="0" w:space="0" w:color="auto"/>
        <w:bottom w:val="none" w:sz="0" w:space="0" w:color="auto"/>
        <w:right w:val="none" w:sz="0" w:space="0" w:color="auto"/>
      </w:divBdr>
    </w:div>
    <w:div w:id="210927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680</Words>
  <Characters>388</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Saugi darbovietė</dc:creator>
  <cp:lastModifiedBy>Saugidarbovietė</cp:lastModifiedBy>
  <cp:revision>42</cp:revision>
  <cp:lastPrinted>2020-09-03T05:30:00Z</cp:lastPrinted>
  <dcterms:created xsi:type="dcterms:W3CDTF">2023-04-12T10:31:00Z</dcterms:created>
  <dcterms:modified xsi:type="dcterms:W3CDTF">2025-04-14T08:38:00Z</dcterms:modified>
</cp:coreProperties>
</file>